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27626" w:rsidR="00563B6E" w:rsidRPr="00B24A33" w:rsidRDefault="00977A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F0EB5" w:rsidR="00563B6E" w:rsidRPr="00B24A33" w:rsidRDefault="00977A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EE475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3A6E2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47FF8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B41B6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6F6EE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B36305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8EC61" w:rsidR="00C11CD7" w:rsidRPr="00B24A33" w:rsidRDefault="00977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418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19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BF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7A9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826D7" w:rsidR="002113B7" w:rsidRPr="00B24A33" w:rsidRDefault="00977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F0851" w:rsidR="002113B7" w:rsidRPr="00B24A33" w:rsidRDefault="00977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D3C53" w:rsidR="002113B7" w:rsidRPr="00B24A33" w:rsidRDefault="00977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19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05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4F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2C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6F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ED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FF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B5F8D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224BBB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D534C3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6D2E22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97EA06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A53703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00C07" w:rsidR="002113B7" w:rsidRPr="00B24A33" w:rsidRDefault="00977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D9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C00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5E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FB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9F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3C1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A4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EED58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5660B3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036DB4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704BBA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C1D2EF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25EC3B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C0DCE" w:rsidR="002113B7" w:rsidRPr="00B24A33" w:rsidRDefault="00977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40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89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946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160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60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47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A7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88C82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EDD826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428D10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F2AEEE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7E2C40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AA396B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833724" w:rsidR="006E49F3" w:rsidRPr="00B24A33" w:rsidRDefault="00977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31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89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A7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DD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746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97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71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12894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09FB88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662980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BD2C7C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A594D1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208C4E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5A6E0" w:rsidR="006E49F3" w:rsidRPr="00B24A33" w:rsidRDefault="00977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EAD14" w:rsidR="006E49F3" w:rsidRPr="00B24A33" w:rsidRDefault="00977A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C3EB3" w:rsidR="006E49F3" w:rsidRPr="00B24A33" w:rsidRDefault="00977A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30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05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AD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34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FC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7A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77A83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