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8688DF" w:rsidR="00C34772" w:rsidRPr="0026421F" w:rsidRDefault="007C1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3DA33" w:rsidR="00C34772" w:rsidRPr="00D339A1" w:rsidRDefault="007C1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F0362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B9D8C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9F924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73856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135D8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C00DC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FBC8B" w:rsidR="002A7340" w:rsidRPr="00CD56BA" w:rsidRDefault="007C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D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6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7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2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26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FB2EE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E89A2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4E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C7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41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D1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16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0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2D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E145D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DD3DF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F9DE0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F6A92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606FF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C50D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34C40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00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5F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86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83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72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BCA86" w:rsidR="001835FB" w:rsidRPr="006D22CC" w:rsidRDefault="007C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13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B643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DB84D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BBE44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C6356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D6104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7AAF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B20F7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FC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43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EE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B9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FB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61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C8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575E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ACF94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3ACE2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82F86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FCD75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3D69F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F5B6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85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A5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C2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41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9C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D3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1E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9C9C7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D1230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CC330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39F6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BBE8D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96483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E4592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D2976" w:rsidR="001835FB" w:rsidRPr="006D22CC" w:rsidRDefault="007C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CFBF9" w:rsidR="001835FB" w:rsidRPr="006D22CC" w:rsidRDefault="007C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8C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67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9F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1B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FC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2FB36" w:rsidR="009A6C64" w:rsidRPr="00730585" w:rsidRDefault="007C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3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6D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82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3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9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06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5BE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5B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A23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628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9B2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A6C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D39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12F4" w:rsidRPr="00B537C7" w:rsidRDefault="007C1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36D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2F4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