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558E" w:rsidR="0061148E" w:rsidRPr="008F69F5" w:rsidRDefault="00120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C42C" w:rsidR="0061148E" w:rsidRPr="008F69F5" w:rsidRDefault="00120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ABD22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39264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24517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5E5F8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FC6CF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2BDF1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08258" w:rsidR="00B87ED3" w:rsidRPr="008F69F5" w:rsidRDefault="0012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8A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E7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EF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42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C6C89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9BE80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8182E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6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7AB87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41ECD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FC833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9D37B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C6F18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1041C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843F1" w:rsidR="00B87ED3" w:rsidRPr="008F69F5" w:rsidRDefault="0012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354F0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E2F46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3FEB7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80221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589A5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F1F7E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447F1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D907F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A6218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33C37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26DC6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6D524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0AF4B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ABCD7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DB54C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FEB54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5E7D3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07FE6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7B961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DAD16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43CB9" w:rsidR="00B87ED3" w:rsidRPr="008F69F5" w:rsidRDefault="0012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1103" w:rsidR="00B87ED3" w:rsidRPr="00944D28" w:rsidRDefault="00120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4A6B" w:rsidR="00B87ED3" w:rsidRPr="00944D28" w:rsidRDefault="00120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E28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2024-06-17T00:11:00.0000000Z</dcterms:modified>
</coreProperties>
</file>