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EB5A50" w:rsidR="002534F3" w:rsidRPr="0068293E" w:rsidRDefault="00F673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963EC1" w:rsidR="002534F3" w:rsidRPr="0068293E" w:rsidRDefault="00F673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89544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B03C4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0CAEA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717A73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2A5BB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FBAA9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EE5AFD" w:rsidR="002A7340" w:rsidRPr="00FF2AF3" w:rsidRDefault="00F673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27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07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E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2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58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50A46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A499B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B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0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B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CD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9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8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6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EC4B1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69302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3BB2C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C2521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E202B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8B5AE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EA8E3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0C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1E031" w:rsidR="001835FB" w:rsidRPr="00DA1511" w:rsidRDefault="00F67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0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9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4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E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31E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5AF22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A780AF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D5FBB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899BF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33C67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76C74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6C346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C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0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E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F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A12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8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E2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91DB7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BECB93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0E117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C5DAB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2419E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19EC2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A1F71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5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4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8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92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C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4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5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9AD9B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5CA40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185D5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4BDC2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0B5FF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5D7B5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405B64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5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55C1B" w:rsidR="001835FB" w:rsidRPr="00DA1511" w:rsidRDefault="00F67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D2199" w:rsidR="001835FB" w:rsidRPr="00DA1511" w:rsidRDefault="00F673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0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32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0F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E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95582" w:rsidR="009A6C64" w:rsidRPr="00730585" w:rsidRDefault="00F67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9A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05D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78A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F5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A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2B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624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4C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B2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18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486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983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1D6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734A" w:rsidRPr="00B537C7" w:rsidRDefault="00F67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734A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