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CF389C" w:rsidR="00D930ED" w:rsidRPr="00EA69E9" w:rsidRDefault="000830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322C1F" w:rsidR="00D930ED" w:rsidRPr="00790574" w:rsidRDefault="000830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8B33C0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F7013F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DEB13F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B17379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1EB1E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841055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80D1D0" w:rsidR="00B87ED3" w:rsidRPr="00FC7F6A" w:rsidRDefault="000830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D39B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14BE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211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3F38E7" w:rsidR="00B87ED3" w:rsidRPr="00D44524" w:rsidRDefault="0008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845015" w:rsidR="00B87ED3" w:rsidRPr="00D44524" w:rsidRDefault="0008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31E661" w:rsidR="00B87ED3" w:rsidRPr="00D44524" w:rsidRDefault="0008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81BA78" w:rsidR="00B87ED3" w:rsidRPr="00D44524" w:rsidRDefault="000830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0BAD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E18B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361F7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76CF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012A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601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DB6F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509C8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9F804A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880296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A66AB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14875D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04FB5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3F4FF0" w:rsidR="000B5588" w:rsidRPr="00D44524" w:rsidRDefault="000830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250F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0963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D83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9192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99FA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7E7D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EA73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C54FF8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4E8589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BB6BC50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1024D9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7397C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7DE3C2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CCD920" w:rsidR="00846B8B" w:rsidRPr="00D44524" w:rsidRDefault="000830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99CA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65BA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33D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627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A51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5976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B293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641B50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9C1DA2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DFD1B1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B5B883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09363F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376DF0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DBACD1" w:rsidR="007A5870" w:rsidRPr="00D44524" w:rsidRDefault="000830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8C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929C3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7C2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745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72E6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6818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81C5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4D7FF" w:rsidR="0021795A" w:rsidRPr="00D44524" w:rsidRDefault="0008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4B5325" w:rsidR="0021795A" w:rsidRPr="00D44524" w:rsidRDefault="0008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DF5BC6" w:rsidR="0021795A" w:rsidRPr="00D44524" w:rsidRDefault="0008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63CB61" w:rsidR="0021795A" w:rsidRPr="00D44524" w:rsidRDefault="0008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1EFAC" w:rsidR="0021795A" w:rsidRPr="00D44524" w:rsidRDefault="000830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BC3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6BFA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DF2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EC17F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D096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7E21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46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194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6C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30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301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777CC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2024-06-16T22:07:00.0000000Z</dcterms:modified>
</coreProperties>
</file>