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470B" w:rsidR="0061148E" w:rsidRPr="0035681E" w:rsidRDefault="004A2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C524B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52B6D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E2CE2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124E5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6027A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88C95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6D2DF" w:rsidR="00CD0676" w:rsidRPr="00944D28" w:rsidRDefault="004A2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4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F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2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0A037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9AE57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23E4A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B1CAF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F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82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9DDDA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C51B9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31B23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5489F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C806A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840D6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4C5F8" w:rsidR="00B87ED3" w:rsidRPr="00944D28" w:rsidRDefault="004A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4BB1C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9A1BD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57879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AFD87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C2736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73A23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26F3F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CFF3D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50F78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EC1F3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BC521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035BC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E8D6E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B3215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2E197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A602A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C4E1E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7DD43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3C1D5" w:rsidR="00B87ED3" w:rsidRPr="00944D28" w:rsidRDefault="004A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AF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A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5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8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5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