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86B5F" w:rsidR="0061148E" w:rsidRPr="00944D28" w:rsidRDefault="004F1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E2134" w:rsidR="0061148E" w:rsidRPr="004A7085" w:rsidRDefault="004F1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54803" w:rsidR="00B87ED3" w:rsidRPr="00944D28" w:rsidRDefault="004F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41D8C" w:rsidR="00B87ED3" w:rsidRPr="00944D28" w:rsidRDefault="004F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1B84D" w:rsidR="00B87ED3" w:rsidRPr="00944D28" w:rsidRDefault="004F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0378C" w:rsidR="00B87ED3" w:rsidRPr="00944D28" w:rsidRDefault="004F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72349" w:rsidR="00B87ED3" w:rsidRPr="00944D28" w:rsidRDefault="004F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38DC4" w:rsidR="00B87ED3" w:rsidRPr="00944D28" w:rsidRDefault="004F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57E1E" w:rsidR="00B87ED3" w:rsidRPr="00944D28" w:rsidRDefault="004F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C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D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7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4E4B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84BC7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F62DA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518A9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8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0E45C" w:rsidR="00B87ED3" w:rsidRPr="00944D28" w:rsidRDefault="004F1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F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FF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41AE4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A9782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17EF2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4E802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CBEA5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E5E59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ADE12" w:rsidR="00B87ED3" w:rsidRPr="00944D28" w:rsidRDefault="004F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8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2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F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5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A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6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B02CE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8ACFA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76EE0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AF400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0A864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6D42C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20482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7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0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5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6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3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EDC66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1FF8A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3C9AA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B9927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03D0C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0B8E6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6DF5C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5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C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F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2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0E942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BE0E9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6854C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91265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2E050" w:rsidR="00B87ED3" w:rsidRPr="00944D28" w:rsidRDefault="004F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9D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A3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1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3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A85"/>
    <w:rsid w:val="004F73F6"/>
    <w:rsid w:val="00507530"/>
    <w:rsid w:val="00584E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2024-06-16T07:26:00.0000000Z</dcterms:modified>
</coreProperties>
</file>