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19937" w:rsidR="00C34772" w:rsidRPr="0026421F" w:rsidRDefault="002706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7687C" w:rsidR="00C34772" w:rsidRPr="00D339A1" w:rsidRDefault="002706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2FCEF" w:rsidR="002A7340" w:rsidRPr="00CD56BA" w:rsidRDefault="0027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917FC" w:rsidR="002A7340" w:rsidRPr="00CD56BA" w:rsidRDefault="0027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65401" w:rsidR="002A7340" w:rsidRPr="00CD56BA" w:rsidRDefault="0027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DBBF5" w:rsidR="002A7340" w:rsidRPr="00CD56BA" w:rsidRDefault="0027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ECA8D" w:rsidR="002A7340" w:rsidRPr="00CD56BA" w:rsidRDefault="0027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BFE79" w:rsidR="002A7340" w:rsidRPr="00CD56BA" w:rsidRDefault="0027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AF23E" w:rsidR="002A7340" w:rsidRPr="00CD56BA" w:rsidRDefault="0027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F8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7E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51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01827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584E7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7E348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2DA71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B6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55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0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5A9EA" w:rsidR="001835FB" w:rsidRPr="000307EE" w:rsidRDefault="00270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8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7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3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651C0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F0FBD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975E0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B8592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34926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1046A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A5BCC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A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B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0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A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3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0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76B4A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F3DA4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46269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B675D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4A17D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9F4F6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2E0BA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BC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C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0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91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40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74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4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0DEF3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F3798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BFA5F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C8E29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96E8D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A63C1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B2E23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5F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4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0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67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2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1D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5B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8C3A9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0F785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FB6F3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0CDD4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BA0BB" w:rsidR="009A6C64" w:rsidRPr="00730585" w:rsidRDefault="0027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87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AC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72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46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A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51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1D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FC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93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0623" w:rsidRPr="00B537C7" w:rsidRDefault="00270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A14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62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