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9B198" w:rsidR="00380DB3" w:rsidRPr="0068293E" w:rsidRDefault="00F85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81F04" w:rsidR="00380DB3" w:rsidRPr="0068293E" w:rsidRDefault="00F85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4FC24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826D5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29F25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63A89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5BF3E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00A89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F2718" w:rsidR="00240DC4" w:rsidRPr="00B03D55" w:rsidRDefault="00F8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A8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F5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DB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71DFE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E0892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03C2E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4D7A1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0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B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6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B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1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1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83892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2C505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B58B4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A0DD5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C28C7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C1231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47811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F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D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6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1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5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2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F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C7DF8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81ECE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B7B12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600CC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55774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69A3C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E3047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9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D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9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8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F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2A74C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95A5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6B645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3D5DB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820D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4658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17CA7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8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7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B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0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B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5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7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16554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C5D4B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BF404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3C01C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A0D1" w:rsidR="009A6C64" w:rsidRPr="00730585" w:rsidRDefault="00F8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E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8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9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3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D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D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0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5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4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EC8" w:rsidRPr="00B537C7" w:rsidRDefault="00F85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EC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