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17D1D" w:rsidR="0061148E" w:rsidRPr="00177744" w:rsidRDefault="007C4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28123" w:rsidR="0061148E" w:rsidRPr="00177744" w:rsidRDefault="007C4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E2C6A" w:rsidR="00983D57" w:rsidRPr="00177744" w:rsidRDefault="007C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D4467" w:rsidR="00983D57" w:rsidRPr="00177744" w:rsidRDefault="007C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0B671" w:rsidR="00983D57" w:rsidRPr="00177744" w:rsidRDefault="007C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31894" w:rsidR="00983D57" w:rsidRPr="00177744" w:rsidRDefault="007C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FE352" w:rsidR="00983D57" w:rsidRPr="00177744" w:rsidRDefault="007C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20467" w:rsidR="00983D57" w:rsidRPr="00177744" w:rsidRDefault="007C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A5C95" w:rsidR="00983D57" w:rsidRPr="00177744" w:rsidRDefault="007C4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AD19C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0D7B3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608F8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4FD73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0DA93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A3DB4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AA4F2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8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F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2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C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E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E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6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B9F30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A0F5B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B4216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46932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31448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12C91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6D6CF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6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B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3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4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D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7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B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0BE26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BE4790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6AE28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9CEBD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7049A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631CE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9D345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B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C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4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C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8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1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A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157DA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14B27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ACE5A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26CFE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CEF6B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42988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74A80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4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C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B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C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9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A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1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4A236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FC3EF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1A440" w:rsidR="00B87ED3" w:rsidRPr="00177744" w:rsidRDefault="007C4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39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CC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BA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9D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F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C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7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E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2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C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4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33B"/>
    <w:rsid w:val="007A5924"/>
    <w:rsid w:val="007C4CF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2024-06-16T07:35:00.0000000Z</dcterms:modified>
</coreProperties>
</file>