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D0DB171" w:rsidR="00E220D7" w:rsidRPr="00EA69E9" w:rsidRDefault="009272C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BD77F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9D04D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A20E3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86F70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629A5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7D384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95D16" w:rsidR="00B87ED3" w:rsidRPr="00FC7F6A" w:rsidRDefault="00927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62EA75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AB7CD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991CAB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C85876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2497C1C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D7DA9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C39E38" w:rsidR="00B87ED3" w:rsidRPr="00D44524" w:rsidRDefault="00927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97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A2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DA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65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82B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AB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99A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1AC42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05B3D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32AB4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1D65D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BABE850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D5F846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537712" w:rsidR="000B5588" w:rsidRPr="00D44524" w:rsidRDefault="00927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A5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8E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0A0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98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CFC3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25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0BA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25FC20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44CAF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AAC71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B6C35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5B0373D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4EB4C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478C8" w:rsidR="00846B8B" w:rsidRPr="00D44524" w:rsidRDefault="00927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63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EB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65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431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4441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38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A6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F7B8F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71C57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E0E24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A3D26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D15964B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321A63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DAED1" w:rsidR="007A5870" w:rsidRPr="00D44524" w:rsidRDefault="00927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3E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6F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13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8C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0337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B1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85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C3127" w:rsidR="0021795A" w:rsidRPr="00D44524" w:rsidRDefault="00927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04D5B" w:rsidR="0021795A" w:rsidRPr="00D44524" w:rsidRDefault="00927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B16B9" w:rsidR="0021795A" w:rsidRPr="00D44524" w:rsidRDefault="00927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5D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2F3E3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3DB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01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68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48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36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0C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177D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26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8D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2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2C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