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8485" w:rsidR="0061148E" w:rsidRPr="00944D28" w:rsidRDefault="00F11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5A84" w:rsidR="0061148E" w:rsidRPr="004A7085" w:rsidRDefault="00F11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1190C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94B2A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63DE6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352D5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5D630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3E788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035DD" w:rsidR="00B87ED3" w:rsidRPr="00944D28" w:rsidRDefault="00F1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A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DE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CD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7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A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A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B4D5C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8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F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B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CB7E2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DE8F0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1976B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3DEEF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EC053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5EB6A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DBE53" w:rsidR="00B87ED3" w:rsidRPr="00944D28" w:rsidRDefault="00F1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ECC72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5FABA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57BE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7C580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3224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098AA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0BC56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0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85963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C8677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CD636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91094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C745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170F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C4D4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51C71" w:rsidR="00B87ED3" w:rsidRPr="00944D28" w:rsidRDefault="00F11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4B53E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8882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0F647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E122E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FFD29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1153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80879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557DA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16EF7" w:rsidR="00B87ED3" w:rsidRPr="00944D28" w:rsidRDefault="00F1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E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3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3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A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C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5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1C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2024-06-18T05:46:00.0000000Z</dcterms:modified>
</coreProperties>
</file>