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7525F" w:rsidR="0061148E" w:rsidRPr="000C582F" w:rsidRDefault="00FB63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CEC77" w:rsidR="0061148E" w:rsidRPr="000C582F" w:rsidRDefault="00FB63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8D3AB" w:rsidR="00B87ED3" w:rsidRPr="000C582F" w:rsidRDefault="00FB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AF4EA" w:rsidR="00B87ED3" w:rsidRPr="000C582F" w:rsidRDefault="00FB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8595C" w:rsidR="00B87ED3" w:rsidRPr="000C582F" w:rsidRDefault="00FB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0CEBED" w:rsidR="00B87ED3" w:rsidRPr="000C582F" w:rsidRDefault="00FB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4A7F2" w:rsidR="00B87ED3" w:rsidRPr="000C582F" w:rsidRDefault="00FB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BAC32" w:rsidR="00B87ED3" w:rsidRPr="000C582F" w:rsidRDefault="00FB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8E327" w:rsidR="00B87ED3" w:rsidRPr="000C582F" w:rsidRDefault="00FB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B9614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3FC10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6EED8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CCCB11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E2FB3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EF538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37FE1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94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9D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5A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72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8C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23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DC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140BD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3FD78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CC887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268C2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F142EA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933B2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F65050" w:rsidR="00B87ED3" w:rsidRPr="000C582F" w:rsidRDefault="00FB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D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B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5A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9C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0F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12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3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B8AE4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3295D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4419B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6DA50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41312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0982F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9D167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C1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6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5D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1D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4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B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31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80AD5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2DEC71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A61DF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61003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E0572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EBA8C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4C502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44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46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A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10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3E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7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6D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EFDD7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512AB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3814A" w:rsidR="00B87ED3" w:rsidRPr="000C582F" w:rsidRDefault="00FB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31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49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2A5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A9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CF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9E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3D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EC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CF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8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E20"/>
    <w:rsid w:val="00F6053F"/>
    <w:rsid w:val="00F73FB9"/>
    <w:rsid w:val="00FB3E14"/>
    <w:rsid w:val="00F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2024-06-17T09:23:00.0000000Z</dcterms:modified>
</coreProperties>
</file>