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B897A" w:rsidR="0061148E" w:rsidRPr="00812946" w:rsidRDefault="00093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ADBDD" w:rsidR="0061148E" w:rsidRPr="00812946" w:rsidRDefault="00093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B65187" w:rsidR="00673BC7" w:rsidRPr="00812946" w:rsidRDefault="00093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4AE2D" w:rsidR="00673BC7" w:rsidRPr="00812946" w:rsidRDefault="00093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AC28A" w:rsidR="00673BC7" w:rsidRPr="00812946" w:rsidRDefault="00093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91448" w:rsidR="00673BC7" w:rsidRPr="00812946" w:rsidRDefault="00093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C0A21" w:rsidR="00673BC7" w:rsidRPr="00812946" w:rsidRDefault="00093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F39FB" w:rsidR="00673BC7" w:rsidRPr="00812946" w:rsidRDefault="00093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F8E6F" w:rsidR="00673BC7" w:rsidRPr="00812946" w:rsidRDefault="000933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18F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22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EE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A5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75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A8A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FF4A4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B9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CA5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9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6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A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9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F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9DAB3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46F11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74F5D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A014C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91EA5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E657C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554F8" w:rsidR="00B87ED3" w:rsidRPr="00812946" w:rsidRDefault="00093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7F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5D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C6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B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95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4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7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D9555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9B438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7FAC1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29008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CF023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23981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D1E7E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F9E39" w:rsidR="00B87ED3" w:rsidRPr="00812946" w:rsidRDefault="00093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3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C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8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3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4D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9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D4792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FEF73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00A36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BB6B9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98976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1DA7D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2558A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A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F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A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C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B7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79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6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2D585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470EF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32396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590BB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481EC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BE524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957A3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2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5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0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E4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2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7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3F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410F84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7F806C" w:rsidR="00B87ED3" w:rsidRPr="00812946" w:rsidRDefault="00093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85D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018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C27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EC8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7B9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D1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E6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A1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51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5C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3F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8E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335D"/>
    <w:rsid w:val="001608AF"/>
    <w:rsid w:val="001D5720"/>
    <w:rsid w:val="00200AFB"/>
    <w:rsid w:val="00304F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2024-06-18T04:31:00.0000000Z</dcterms:modified>
</coreProperties>
</file>