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1DA4F" w:rsidR="00FD3806" w:rsidRPr="00A72646" w:rsidRDefault="00EC10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F167A" w:rsidR="00FD3806" w:rsidRPr="002A5E6C" w:rsidRDefault="00EC10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4ED96" w:rsidR="00B87ED3" w:rsidRPr="00AF0D95" w:rsidRDefault="00EC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F204F" w:rsidR="00B87ED3" w:rsidRPr="00AF0D95" w:rsidRDefault="00EC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1519E" w:rsidR="00B87ED3" w:rsidRPr="00AF0D95" w:rsidRDefault="00EC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F3B75" w:rsidR="00B87ED3" w:rsidRPr="00AF0D95" w:rsidRDefault="00EC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B3413" w:rsidR="00B87ED3" w:rsidRPr="00AF0D95" w:rsidRDefault="00EC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8F544" w:rsidR="00B87ED3" w:rsidRPr="00AF0D95" w:rsidRDefault="00EC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0B2AE" w:rsidR="00B87ED3" w:rsidRPr="00AF0D95" w:rsidRDefault="00EC10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0F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F2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B0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53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09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5F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C178A" w:rsidR="00B87ED3" w:rsidRPr="00AF0D95" w:rsidRDefault="00EC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1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7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1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8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5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EB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D3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09F93" w:rsidR="00B87ED3" w:rsidRPr="00AF0D95" w:rsidRDefault="00EC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3B74D" w:rsidR="00B87ED3" w:rsidRPr="00AF0D95" w:rsidRDefault="00EC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DE7E0" w:rsidR="00B87ED3" w:rsidRPr="00AF0D95" w:rsidRDefault="00EC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91C87" w:rsidR="00B87ED3" w:rsidRPr="00AF0D95" w:rsidRDefault="00EC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0D664" w:rsidR="00B87ED3" w:rsidRPr="00AF0D95" w:rsidRDefault="00EC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88385" w:rsidR="00B87ED3" w:rsidRPr="00AF0D95" w:rsidRDefault="00EC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FC7D9" w:rsidR="00B87ED3" w:rsidRPr="00AF0D95" w:rsidRDefault="00EC10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69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C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5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5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D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A6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7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47A1A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93525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5FB06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63C81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3A303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3A841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09898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CF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8B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C0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4C349" w:rsidR="00B87ED3" w:rsidRPr="00AF0D95" w:rsidRDefault="00EC10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9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A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B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81BE0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7642A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A8526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FF8E0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FA4D3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1766A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9ED0B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21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F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B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32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A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9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14642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2CCB5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476EB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19BBD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EF6B1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5E0B0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863CA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1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40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2E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0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AB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9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90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4C917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EDFF0" w:rsidR="00B87ED3" w:rsidRPr="00AF0D95" w:rsidRDefault="00EC10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561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2A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75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B4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66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D3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81E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A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2A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15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5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32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7DF8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0E2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0D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