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4A1574" w:rsidR="002534F3" w:rsidRPr="0068293E" w:rsidRDefault="00EF6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823119" w:rsidR="002534F3" w:rsidRPr="0068293E" w:rsidRDefault="00EF6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93DD5" w:rsidR="002A7340" w:rsidRPr="00FF2AF3" w:rsidRDefault="00EF6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46FD7" w:rsidR="002A7340" w:rsidRPr="00FF2AF3" w:rsidRDefault="00EF6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BDA87" w:rsidR="002A7340" w:rsidRPr="00FF2AF3" w:rsidRDefault="00EF6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439C4" w:rsidR="002A7340" w:rsidRPr="00FF2AF3" w:rsidRDefault="00EF6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CC42C" w:rsidR="002A7340" w:rsidRPr="00FF2AF3" w:rsidRDefault="00EF6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4F689" w:rsidR="002A7340" w:rsidRPr="00FF2AF3" w:rsidRDefault="00EF6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EAF36" w:rsidR="002A7340" w:rsidRPr="00FF2AF3" w:rsidRDefault="00EF6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23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C5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95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76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8C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19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7C683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1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B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6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D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A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A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7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2A2B8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72CA7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902E9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1A2C7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8BFCF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AECEA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17A35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9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B9D6D" w:rsidR="001835FB" w:rsidRPr="00DA1511" w:rsidRDefault="00EF6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1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E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3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F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A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9B783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9F02B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64A2C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4E5B3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80E0C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66553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22A44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1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F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8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9BEAA" w:rsidR="001835FB" w:rsidRPr="00DA1511" w:rsidRDefault="00EF6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F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9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C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0F5E3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CCE70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80177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0F9F9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4A2F5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26863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0AA4F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5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8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C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2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C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A10CF" w:rsidR="001835FB" w:rsidRPr="00DA1511" w:rsidRDefault="00EF6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2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2BEEC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6A7C0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6AC2D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58C2D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FFDA0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FFFF0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38EF5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3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E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7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F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1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A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0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58B55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FF98C" w:rsidR="009A6C64" w:rsidRPr="00730585" w:rsidRDefault="00EF6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FF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90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98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37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0E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5F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05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8C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1F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45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B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3C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630B" w:rsidRPr="00B537C7" w:rsidRDefault="00EF6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08E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30B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