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D3FD34" w:rsidR="00D930ED" w:rsidRPr="00EA69E9" w:rsidRDefault="00827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DE77A" w:rsidR="00D930ED" w:rsidRPr="00790574" w:rsidRDefault="00827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64B86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65201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1F227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7E214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A6E3E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2122E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6D7513" w:rsidR="00B87ED3" w:rsidRPr="00FC7F6A" w:rsidRDefault="0082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62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37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8C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D8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DB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B77C5" w:rsidR="00B87ED3" w:rsidRPr="00D44524" w:rsidRDefault="0082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9A137" w:rsidR="00B87ED3" w:rsidRPr="00D44524" w:rsidRDefault="0082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66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B0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76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5E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AB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EC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6A9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41625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C9355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F2BD4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492A3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0172D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DD3F8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B9881" w:rsidR="000B5588" w:rsidRPr="00D44524" w:rsidRDefault="0082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28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CF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10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A4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5F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99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64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D760F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60C50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3FEE5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CF8E3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7E469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45228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07BB9B" w:rsidR="00846B8B" w:rsidRPr="00D44524" w:rsidRDefault="0082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70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30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12230" w:rsidR="007A5870" w:rsidRPr="00EA69E9" w:rsidRDefault="008275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4E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24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09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4E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BC25B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9D9AD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9BA2B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E581C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B0ADA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F2601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9610B" w:rsidR="007A5870" w:rsidRPr="00D44524" w:rsidRDefault="0082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BC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07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7E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6F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C0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1C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CA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22288E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AAFA9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9D387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16FAD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91A18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C5D7E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53A6B" w:rsidR="0021795A" w:rsidRPr="00D44524" w:rsidRDefault="0082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AD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1D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4C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61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71BE5" w:rsidR="00DF25F7" w:rsidRPr="00EA69E9" w:rsidRDefault="008275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B7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EF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56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