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DB8F6" w:rsidR="00D930ED" w:rsidRPr="00EA69E9" w:rsidRDefault="00EB7E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90177" w:rsidR="00D930ED" w:rsidRPr="00790574" w:rsidRDefault="00EB7E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FBE63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970A9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273C4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3E065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74F80E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DDBEC2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5AF47" w:rsidR="00B87ED3" w:rsidRPr="00FC7F6A" w:rsidRDefault="00EB7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A2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60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48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AF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461073" w:rsidR="00B87ED3" w:rsidRPr="00D44524" w:rsidRDefault="00EB7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0AEBBA" w:rsidR="00B87ED3" w:rsidRPr="00D44524" w:rsidRDefault="00EB7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0D83A" w:rsidR="00B87ED3" w:rsidRPr="00D44524" w:rsidRDefault="00EB7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22B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1B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92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A3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1C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21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3E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7014B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02380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600E6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2A5C8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E46719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086CB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73C85" w:rsidR="000B5588" w:rsidRPr="00D44524" w:rsidRDefault="00EB7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94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EB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D2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EA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3D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CFF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9A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487B2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B1178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E428E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F58FA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74DEE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E9425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80169" w:rsidR="00846B8B" w:rsidRPr="00D44524" w:rsidRDefault="00EB7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569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A1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C0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56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457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60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DAC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50AC0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72DC86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AC4C8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8E4EF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ACE18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6B54A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1C3C8B" w:rsidR="007A5870" w:rsidRPr="00D44524" w:rsidRDefault="00EB7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BA1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2B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C0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37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13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58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B9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47D8E" w:rsidR="0021795A" w:rsidRPr="00D44524" w:rsidRDefault="00EB7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57D8E" w:rsidR="0021795A" w:rsidRPr="00D44524" w:rsidRDefault="00EB7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7B567" w:rsidR="0021795A" w:rsidRPr="00D44524" w:rsidRDefault="00EB7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1A768" w:rsidR="0021795A" w:rsidRPr="00D44524" w:rsidRDefault="00EB7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296B4" w:rsidR="0021795A" w:rsidRPr="00D44524" w:rsidRDefault="00EB7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BBE0F" w:rsidR="0021795A" w:rsidRPr="00D44524" w:rsidRDefault="00EB7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794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16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E9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70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01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C3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71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3E0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7E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ED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2024-06-16T02:18:00.0000000Z</dcterms:modified>
</coreProperties>
</file>