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97EDDF" w:rsidR="00563B6E" w:rsidRPr="00B24A33" w:rsidRDefault="006C0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628941" w:rsidR="00563B6E" w:rsidRPr="00B24A33" w:rsidRDefault="006C0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935130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136D14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F361A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CD3F70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D3841B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EF5762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B7677" w:rsidR="00C11CD7" w:rsidRPr="00B24A33" w:rsidRDefault="006C0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3862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570B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C1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8D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20C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FD2DE" w:rsidR="002113B7" w:rsidRPr="00B24A33" w:rsidRDefault="006C0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C49CA7" w:rsidR="002113B7" w:rsidRPr="00B24A33" w:rsidRDefault="006C0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1FD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5E1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6F1F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DE3E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7CA6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A94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BAA5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81B45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8747F8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67EE01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F6E0310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54F4AF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7FF666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9DD8F9" w:rsidR="002113B7" w:rsidRPr="00B24A33" w:rsidRDefault="006C0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3ADC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E0AA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229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7873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3BA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CA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99A2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FB168C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6F055D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A08D62A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F5B53FB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5D2167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6ED9E23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D8DE96" w:rsidR="002113B7" w:rsidRPr="00B24A33" w:rsidRDefault="006C0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CC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2DA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CFD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B1A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733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88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01D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9254AD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4114668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AA2EE42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2922A7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01DEA4F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D433923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43EDD7" w:rsidR="006E49F3" w:rsidRPr="00B24A33" w:rsidRDefault="006C0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C757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C6D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9B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308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B2B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F3B7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082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E5EA41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76640C6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CE9BA6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16AD555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A9D666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8A5F08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D189F1" w:rsidR="006E49F3" w:rsidRPr="00B24A33" w:rsidRDefault="006C0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588D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CFC9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35E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86F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92F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6C8A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A5E5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0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05D2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00E1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2024-06-16T23:22:00.0000000Z</dcterms:modified>
</coreProperties>
</file>