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EDDBB" w:rsidR="0061148E" w:rsidRPr="00944D28" w:rsidRDefault="00230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EE681" w:rsidR="0061148E" w:rsidRPr="004A7085" w:rsidRDefault="00230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33EAC" w:rsidR="00B87ED3" w:rsidRPr="00944D28" w:rsidRDefault="0023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61B93" w:rsidR="00B87ED3" w:rsidRPr="00944D28" w:rsidRDefault="0023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70D57" w:rsidR="00B87ED3" w:rsidRPr="00944D28" w:rsidRDefault="0023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75F5B" w:rsidR="00B87ED3" w:rsidRPr="00944D28" w:rsidRDefault="0023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FAAEF" w:rsidR="00B87ED3" w:rsidRPr="00944D28" w:rsidRDefault="0023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00D1F" w:rsidR="00B87ED3" w:rsidRPr="00944D28" w:rsidRDefault="0023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56201" w:rsidR="00B87ED3" w:rsidRPr="00944D28" w:rsidRDefault="0023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F0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F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C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1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9AF44" w:rsidR="00B87ED3" w:rsidRPr="00944D28" w:rsidRDefault="0023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2618D" w:rsidR="00B87ED3" w:rsidRPr="00944D28" w:rsidRDefault="0023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F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F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4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2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9661F" w:rsidR="00B87ED3" w:rsidRPr="00944D28" w:rsidRDefault="0023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64ABE" w:rsidR="00B87ED3" w:rsidRPr="00944D28" w:rsidRDefault="0023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A75E2" w:rsidR="00B87ED3" w:rsidRPr="00944D28" w:rsidRDefault="0023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4B3C1" w:rsidR="00B87ED3" w:rsidRPr="00944D28" w:rsidRDefault="0023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F16AF" w:rsidR="00B87ED3" w:rsidRPr="00944D28" w:rsidRDefault="0023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E8934" w:rsidR="00B87ED3" w:rsidRPr="00944D28" w:rsidRDefault="0023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DF194" w:rsidR="00B87ED3" w:rsidRPr="00944D28" w:rsidRDefault="0023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9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B9134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588DC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FD5B1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E37C4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CB4C9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631F6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6803A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0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5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E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0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7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67581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105B0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8D36A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0682B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140A3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4CE89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E5597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8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9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6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C60C0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0BFFF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C0182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86366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8709E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02472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B2138" w:rsidR="00B87ED3" w:rsidRPr="00944D28" w:rsidRDefault="0023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5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3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6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308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