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2E06" w:rsidR="0061148E" w:rsidRPr="00177744" w:rsidRDefault="00F83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3746" w:rsidR="0061148E" w:rsidRPr="00177744" w:rsidRDefault="00F83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82C2E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6F934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010E1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45D6F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7CB6A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2F730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C3E4B" w:rsidR="00983D57" w:rsidRPr="00177744" w:rsidRDefault="00F8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C5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A8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5A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BE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4330B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8B35E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E19D0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A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C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8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E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7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5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1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5322E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D44B8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81CD1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9F6E7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1416A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F458C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139A2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2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2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6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1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7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B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C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C89E8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67666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8465A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3DC4D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11082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9C97E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8AEF6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3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9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F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7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3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3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D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BA6B8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14A38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4D135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49E47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4F651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97BE4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C957F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7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9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A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165EA" w:rsidR="00B87ED3" w:rsidRPr="00177744" w:rsidRDefault="00F8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A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2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0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04553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A8FF5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06EB5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17879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7D843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6E31A" w:rsidR="00B87ED3" w:rsidRPr="00177744" w:rsidRDefault="00F8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3E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0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1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3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7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0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3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4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0C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BC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2024-06-15T13:11:00.0000000Z</dcterms:modified>
</coreProperties>
</file>