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4ACDF" w:rsidR="00C34772" w:rsidRPr="0026421F" w:rsidRDefault="004E39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9EACE" w:rsidR="00C34772" w:rsidRPr="00D339A1" w:rsidRDefault="004E39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5B403" w:rsidR="002A7340" w:rsidRPr="00CD56BA" w:rsidRDefault="004E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A735F" w:rsidR="002A7340" w:rsidRPr="00CD56BA" w:rsidRDefault="004E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BD4A2" w:rsidR="002A7340" w:rsidRPr="00CD56BA" w:rsidRDefault="004E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7870F" w:rsidR="002A7340" w:rsidRPr="00CD56BA" w:rsidRDefault="004E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003EF1" w:rsidR="002A7340" w:rsidRPr="00CD56BA" w:rsidRDefault="004E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27F7B" w:rsidR="002A7340" w:rsidRPr="00CD56BA" w:rsidRDefault="004E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AABF16" w:rsidR="002A7340" w:rsidRPr="00CD56BA" w:rsidRDefault="004E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89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00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7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4D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D421D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A9F08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3BFB8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8E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CE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05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E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E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3A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E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E3269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98DAA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068D4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C8974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27602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D2411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CF6B2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229E1" w:rsidR="001835FB" w:rsidRPr="000307EE" w:rsidRDefault="004E3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C6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26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1D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60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D8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0D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DD176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EEB85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932CC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B9045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5E10D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5044C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C84F9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9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E0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E8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A9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7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28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6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3BAA5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7CC3B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9455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24DE0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C22AC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0F079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4B63C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C3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2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45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26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B0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5F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FF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715C7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7C224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F4927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65A3E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65FA5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1409C" w:rsidR="009A6C64" w:rsidRPr="00730585" w:rsidRDefault="004E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8E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B6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FC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6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0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01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88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02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39AF" w:rsidRPr="00B537C7" w:rsidRDefault="004E3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138E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9A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