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ED99" w:rsidR="0061148E" w:rsidRPr="008F69F5" w:rsidRDefault="001D2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A07D" w:rsidR="0061148E" w:rsidRPr="008F69F5" w:rsidRDefault="001D2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42AE1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E8979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02AE9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C100F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48366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3D853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D222E" w:rsidR="00B87ED3" w:rsidRPr="008F69F5" w:rsidRDefault="001D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8D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75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54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71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DA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48665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3B5B5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4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B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B7CEC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916C0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BC4B6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42AAE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D4948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6DF67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C50A0" w:rsidR="00B87ED3" w:rsidRPr="008F69F5" w:rsidRDefault="001D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7CA8" w:rsidR="00B87ED3" w:rsidRPr="00944D28" w:rsidRDefault="001D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D2974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64A17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D94F9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5A242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DB6FB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4E1B7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626BD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1CCD3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40BFC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9F37C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ECB84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EC03D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4D6C2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0F1CA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B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86D39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B7B79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70DA0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08DCB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0390D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8D5D5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A5C55" w:rsidR="00B87ED3" w:rsidRPr="008F69F5" w:rsidRDefault="001D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9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26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2024-06-15T13:26:00.0000000Z</dcterms:modified>
</coreProperties>
</file>