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7051" w:rsidR="0061148E" w:rsidRPr="008F69F5" w:rsidRDefault="00457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EC5EC" w:rsidR="0061148E" w:rsidRPr="008F69F5" w:rsidRDefault="00457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43282" w:rsidR="00B87ED3" w:rsidRPr="008F69F5" w:rsidRDefault="00457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67DBE" w:rsidR="00B87ED3" w:rsidRPr="008F69F5" w:rsidRDefault="00457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983CD" w:rsidR="00B87ED3" w:rsidRPr="008F69F5" w:rsidRDefault="00457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05980" w:rsidR="00B87ED3" w:rsidRPr="008F69F5" w:rsidRDefault="00457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30EF4" w:rsidR="00B87ED3" w:rsidRPr="008F69F5" w:rsidRDefault="00457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EA364" w:rsidR="00B87ED3" w:rsidRPr="008F69F5" w:rsidRDefault="00457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C036C" w:rsidR="00B87ED3" w:rsidRPr="008F69F5" w:rsidRDefault="00457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BA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06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B9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64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08890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63413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49A3C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8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C3FA" w:rsidR="00B87ED3" w:rsidRPr="00944D28" w:rsidRDefault="00457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A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3BBA9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A6135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ECCF1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77760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4A185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EBA1A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982D7" w:rsidR="00B87ED3" w:rsidRPr="008F69F5" w:rsidRDefault="00457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5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6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FCC56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6B2B3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EE3A1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5AED8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552DFF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CCD0E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5C538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601F7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AC57D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199E8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06E21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BD42D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8FC02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90C83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6BD2F" w:rsidR="00B87ED3" w:rsidRPr="00944D28" w:rsidRDefault="00457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7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8752A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8DE9A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43172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BA5B2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A3902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D3FF6" w:rsidR="00B87ED3" w:rsidRPr="008F69F5" w:rsidRDefault="00457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82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3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F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2024-06-15T02:39:00.0000000Z</dcterms:modified>
</coreProperties>
</file>