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077EB8" w:rsidR="00563B6E" w:rsidRPr="00B24A33" w:rsidRDefault="00436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89CC3" w:rsidR="00563B6E" w:rsidRPr="00B24A33" w:rsidRDefault="00436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58735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C7934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B6FB6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DCF64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D555F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F4897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84194" w:rsidR="00C11CD7" w:rsidRPr="00B24A33" w:rsidRDefault="0043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2D0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9567A" w:rsidR="002113B7" w:rsidRPr="00B24A33" w:rsidRDefault="0043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22CED" w:rsidR="002113B7" w:rsidRPr="00B24A33" w:rsidRDefault="0043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5A3B7" w:rsidR="002113B7" w:rsidRPr="00B24A33" w:rsidRDefault="0043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CE45AB" w:rsidR="002113B7" w:rsidRPr="00B24A33" w:rsidRDefault="0043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3E7EF" w:rsidR="002113B7" w:rsidRPr="00B24A33" w:rsidRDefault="0043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C1CFA" w:rsidR="002113B7" w:rsidRPr="00B24A33" w:rsidRDefault="0043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74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74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D25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65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3E9F26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48B59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08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D398A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897F29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AA0D6A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C4EF5F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DC7EB1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4326E1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059DB" w:rsidR="002113B7" w:rsidRPr="00B24A33" w:rsidRDefault="0043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051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00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D14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FE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53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376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041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1CA9B4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19EEB8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D3180F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31BC23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459418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959DC5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C079A" w:rsidR="002113B7" w:rsidRPr="00B24A33" w:rsidRDefault="0043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76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B7F5F" w:rsidR="005157D3" w:rsidRPr="00B24A33" w:rsidRDefault="004364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34ED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0B5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4F2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25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AC6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39D808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C602BF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31F7E1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213E30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7565B1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4C2445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50D33" w:rsidR="006E49F3" w:rsidRPr="00B24A33" w:rsidRDefault="0043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15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645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F7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5B9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AD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85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83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548D6B" w:rsidR="006E49F3" w:rsidRPr="00B24A33" w:rsidRDefault="0043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196CD1" w:rsidR="006E49F3" w:rsidRPr="00B24A33" w:rsidRDefault="0043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3424EF" w:rsidR="006E49F3" w:rsidRPr="00B24A33" w:rsidRDefault="0043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87C24D" w:rsidR="006E49F3" w:rsidRPr="00B24A33" w:rsidRDefault="0043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E87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C7E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6A9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C20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704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79C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5B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3C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BE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71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6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70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649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2024-06-18T01:14:00.0000000Z</dcterms:modified>
</coreProperties>
</file>