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CA33" w:rsidR="0061148E" w:rsidRPr="0035681E" w:rsidRDefault="00051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94D7" w:rsidR="0061148E" w:rsidRPr="0035681E" w:rsidRDefault="00051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32EEF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CD249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1542C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E7058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9C46E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E025C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8044F" w:rsidR="00CD0676" w:rsidRPr="00944D28" w:rsidRDefault="00051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7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7A9EA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C8125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EC7B5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604B1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7DB11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5EDAD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E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D5839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93A6A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DFED2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33425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9520F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51998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A0040" w:rsidR="00B87ED3" w:rsidRPr="00944D28" w:rsidRDefault="0005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E4646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2ECF0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957B7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27DFF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E1943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FD9E5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807F5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8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CE49" w:rsidR="00B87ED3" w:rsidRPr="00944D28" w:rsidRDefault="0005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4CABA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7E1F7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464A4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1D07D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48520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89528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7E7A4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4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92FDA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3B29F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C021A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C77B8" w:rsidR="00B87ED3" w:rsidRPr="00944D28" w:rsidRDefault="0005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7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A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D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9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B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55"/>
    <w:rsid w:val="00081285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2024-06-16T18:47:00.0000000Z</dcterms:modified>
</coreProperties>
</file>