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2E10" w:rsidR="0061148E" w:rsidRPr="00C834E2" w:rsidRDefault="00874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BED00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5E10B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44AD5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830CB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106F5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30144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C463" w:rsidR="00B87ED3" w:rsidRPr="00944D28" w:rsidRDefault="0087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4A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D9912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E84A9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9A8B8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B6D5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F5E86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4AAAD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B7C1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56D8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6E6CF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81D34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E4663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B4B71" w:rsidR="00B87ED3" w:rsidRPr="00944D28" w:rsidRDefault="0087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7E2F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6327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85D7E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D8C36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245A7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B9B6F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2793B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BE2A7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4F80D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5A256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B251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E96E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76132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7547C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C331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7411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A2D16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C4161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79AD9" w:rsidR="00B87ED3" w:rsidRPr="00944D28" w:rsidRDefault="0087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1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E2A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