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69A9" w:rsidR="0061148E" w:rsidRPr="00C834E2" w:rsidRDefault="00A03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D1F5" w:rsidR="0061148E" w:rsidRPr="00C834E2" w:rsidRDefault="00A03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8DFA" w:rsidR="00B87ED3" w:rsidRPr="00944D28" w:rsidRDefault="00A0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58474" w:rsidR="00B87ED3" w:rsidRPr="00944D28" w:rsidRDefault="00A0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ECA48" w:rsidR="00B87ED3" w:rsidRPr="00944D28" w:rsidRDefault="00A0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ED1F5" w:rsidR="00B87ED3" w:rsidRPr="00944D28" w:rsidRDefault="00A0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758C6" w:rsidR="00B87ED3" w:rsidRPr="00944D28" w:rsidRDefault="00A0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B4D0F" w:rsidR="00B87ED3" w:rsidRPr="00944D28" w:rsidRDefault="00A0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78002" w:rsidR="00B87ED3" w:rsidRPr="00944D28" w:rsidRDefault="00A0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F8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0338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48F49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BDCBA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CD553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21B42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C0F94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4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6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9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0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5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21F1E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A8608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07A64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88565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0B66E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E6D71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5AEF3" w:rsidR="00B87ED3" w:rsidRPr="00944D28" w:rsidRDefault="00A0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0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4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3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9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5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6F9B1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B1F6A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9D601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09EEA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41701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9B56A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239B6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1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D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3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B3283" w:rsidR="00B87ED3" w:rsidRPr="00944D28" w:rsidRDefault="00A03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C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8FCBC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B718B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27535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F51CE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1838D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B571A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84283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F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7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2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0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9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7EBC2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62B02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43C51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05C41" w:rsidR="00B87ED3" w:rsidRPr="00944D28" w:rsidRDefault="00A0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B7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E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F1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C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C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A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0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C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6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8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CC1"/>
    <w:rsid w:val="00944D28"/>
    <w:rsid w:val="00A037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2024-06-18T07:32:00.0000000Z</dcterms:modified>
</coreProperties>
</file>