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5D1F" w:rsidR="0061148E" w:rsidRPr="00C61931" w:rsidRDefault="00416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7F99" w:rsidR="0061148E" w:rsidRPr="00C61931" w:rsidRDefault="00416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68A5A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2E32B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4EAD9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889EF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21170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82C44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775CC" w:rsidR="00B87ED3" w:rsidRPr="00944D28" w:rsidRDefault="004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7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7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C6304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2D64E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A67E5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4F58A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C63F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C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2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BC03B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DCE19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5B402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965C7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639D4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6C618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AAB82" w:rsidR="00B87ED3" w:rsidRPr="00944D28" w:rsidRDefault="004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7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2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26EDA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A01A3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15166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72762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D7AC2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57FBA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F6D27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D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C5F9" w:rsidR="00B87ED3" w:rsidRPr="00944D28" w:rsidRDefault="00416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E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19E5C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24C35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63B11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4F09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9E5F9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957EE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66CA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4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281EB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0BDB8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A8D66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7351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C467E" w:rsidR="00B87ED3" w:rsidRPr="00944D28" w:rsidRDefault="004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C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DC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A31"/>
    <w:rsid w:val="003441B6"/>
    <w:rsid w:val="00416F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2024-06-17T17:11:00.0000000Z</dcterms:modified>
</coreProperties>
</file>