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03FE" w:rsidR="0061148E" w:rsidRPr="00944D28" w:rsidRDefault="00E52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A8A59" w:rsidR="0061148E" w:rsidRPr="004A7085" w:rsidRDefault="00E52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53B92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A1B6B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88E2C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6A346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48070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FC3F2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DA967" w:rsidR="00B87ED3" w:rsidRPr="00944D28" w:rsidRDefault="00E5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A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EE09A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25645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AEDD3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FB1CE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A0084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07C4C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B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2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4422F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F06C6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C50E3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373B4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6C165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48322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290CB" w:rsidR="00B87ED3" w:rsidRPr="00944D28" w:rsidRDefault="00E5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9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CDE0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66500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90FD4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65129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A1E0C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213AB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C1DB8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268D" w:rsidR="00B87ED3" w:rsidRPr="00944D28" w:rsidRDefault="00E52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D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71ABF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997A8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539B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FE8DC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EEB4C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CC821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44C19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63DA" w:rsidR="00B87ED3" w:rsidRPr="00944D28" w:rsidRDefault="00E52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D804F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E87D2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7FAF1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77D10" w:rsidR="00B87ED3" w:rsidRPr="00944D28" w:rsidRDefault="00E5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24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0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0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B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F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