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2E849B" w:rsidR="00FD3806" w:rsidRPr="00A72646" w:rsidRDefault="00A262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491353" w:rsidR="00FD3806" w:rsidRPr="002A5E6C" w:rsidRDefault="00A262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AC706" w:rsidR="00B87ED3" w:rsidRPr="00AF0D95" w:rsidRDefault="00A2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A8FAA" w:rsidR="00B87ED3" w:rsidRPr="00AF0D95" w:rsidRDefault="00A2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31230" w:rsidR="00B87ED3" w:rsidRPr="00AF0D95" w:rsidRDefault="00A2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EA0D0" w:rsidR="00B87ED3" w:rsidRPr="00AF0D95" w:rsidRDefault="00A2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C8DC4" w:rsidR="00B87ED3" w:rsidRPr="00AF0D95" w:rsidRDefault="00A2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C6337" w:rsidR="00B87ED3" w:rsidRPr="00AF0D95" w:rsidRDefault="00A2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E0B32" w:rsidR="00B87ED3" w:rsidRPr="00AF0D95" w:rsidRDefault="00A26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218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71059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FFF5E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B754D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05920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ADAF2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52D85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2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AC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7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FE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F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6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035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E61DE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02116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F8DA7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321B7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1F005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2138E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CA722" w:rsidR="00B87ED3" w:rsidRPr="00AF0D95" w:rsidRDefault="00A26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D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1F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A1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12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E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4D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486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592CD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37DFF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14A41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00BD4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3835B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759DE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D4302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DB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58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A8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2A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31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F7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06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80B96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E3CEC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207A6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DADC0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9FE88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8CD83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11156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12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3D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C4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8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69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E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C2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3AFD8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130C5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D03DC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CD697" w:rsidR="00B87ED3" w:rsidRPr="00AF0D95" w:rsidRDefault="00A26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6C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11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D9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9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8B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D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12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B0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4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54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2612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72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62A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