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4494B6" w:rsidR="00AA29B6" w:rsidRPr="00EA69E9" w:rsidRDefault="002818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17AB0" w:rsidR="00AA29B6" w:rsidRPr="00AA29B6" w:rsidRDefault="002818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C4328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7B648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65752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0D807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0ECD2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8B3F2A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96F71" w:rsidR="00B87ED3" w:rsidRPr="00FC7F6A" w:rsidRDefault="0028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C8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DF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58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85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C7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10C9A" w:rsidR="00B87ED3" w:rsidRPr="00D44524" w:rsidRDefault="0028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A5D408" w:rsidR="00B87ED3" w:rsidRPr="00D44524" w:rsidRDefault="0028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DD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AD7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D5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D0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97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D1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3F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E4192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52F41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A656A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E6D0C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60F84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E680D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64103" w:rsidR="000B5588" w:rsidRPr="00D44524" w:rsidRDefault="0028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67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29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D16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CA5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E0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1A7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8D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54D409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5A344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9802A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4842C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D39C5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B6D88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9EFD4" w:rsidR="00846B8B" w:rsidRPr="00D44524" w:rsidRDefault="0028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70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55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6B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BF5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E2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60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25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2D8C0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2DC81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944677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E6005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C1AE6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71CC7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57582" w:rsidR="007A5870" w:rsidRPr="00D44524" w:rsidRDefault="0028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22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21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02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68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0B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7D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9B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29BD9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81116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106D7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CAD65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887BF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572D4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93820" w:rsidR="0021795A" w:rsidRPr="00D44524" w:rsidRDefault="00281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1B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544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05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4C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C6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2D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B0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C8C2B1" w:rsidR="00DF25F7" w:rsidRPr="00D44524" w:rsidRDefault="002818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5DD5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2E7A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DDC8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1E9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86D2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E260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E1D2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D67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0F02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6D1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CF37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376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A17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8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180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2F20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2024-06-16T17:28:00.0000000Z</dcterms:modified>
</coreProperties>
</file>