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D39520" w:rsidR="00032AE3" w:rsidRPr="00DC3A9E" w:rsidRDefault="00FF2C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CB9A8" w:rsidR="00032AE3" w:rsidRPr="00DC3A9E" w:rsidRDefault="00FF2C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E90F5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24878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24533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18C14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02F8E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E421A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93C1" w:rsidR="00C11CD7" w:rsidRPr="00DC3A9E" w:rsidRDefault="00FF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B55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96A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A8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75C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FA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74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BD39A" w:rsidR="00960A52" w:rsidRPr="00DC3A9E" w:rsidRDefault="00FF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931F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C9B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C30F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BE2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DB6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DF5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71A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992BB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6E6534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CFE51D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AFBDDA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C75F06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B90009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B4E58A" w:rsidR="002773D1" w:rsidRPr="00DC3A9E" w:rsidRDefault="00FF2C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0F1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2D6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953B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133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956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432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D6B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234A9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3E3855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D54316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D972D2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A5E342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26BE54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6419D" w:rsidR="00BA6252" w:rsidRPr="00DC3A9E" w:rsidRDefault="00FF2C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2AF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03E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7B8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16C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0C20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60A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AFE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816E05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4C7827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3F3E2F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044EB1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46EBBC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2CCD95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084DB2" w:rsidR="00207535" w:rsidRPr="00DC3A9E" w:rsidRDefault="00FF2C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66A3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AA3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4171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4BB4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CE5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D78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998E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DA071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44A11F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C1B44C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64E6A6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CF5DD6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64F885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FFF6D" w:rsidR="00943D08" w:rsidRPr="00DC3A9E" w:rsidRDefault="00FF2C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C0E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E61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616E85" w:rsidR="00943D08" w:rsidRPr="00DC3A9E" w:rsidRDefault="00FF2C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554DE1C2" w14:textId="0AF11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4FD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9EC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A6B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5292CE" w:rsidR="00943D08" w:rsidRPr="00DC3A9E" w:rsidRDefault="00FF2C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D63BB2" w:rsidR="00943D08" w:rsidRPr="00DC3A9E" w:rsidRDefault="00FF2C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485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65C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02A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F20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054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D6A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BCFD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BEB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1573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0961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E29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3AE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2C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2C7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2024-06-16T04:48:00.0000000Z</dcterms:modified>
</coreProperties>
</file>