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4F2CD" w:rsidR="0061148E" w:rsidRPr="00944D28" w:rsidRDefault="00E75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6057" w:rsidR="0061148E" w:rsidRPr="004A7085" w:rsidRDefault="00E75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42430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F5CF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B6281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BC0D3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7F3B5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DAD52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4BE9B" w:rsidR="00B87ED3" w:rsidRPr="00944D28" w:rsidRDefault="00E7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8D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BF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57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8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A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0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F06EB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2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4EDF" w:rsidR="00B87ED3" w:rsidRPr="00944D28" w:rsidRDefault="00E75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963AD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161B6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158E3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28253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1299F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DA17C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B319F" w:rsidR="00B87ED3" w:rsidRPr="00944D28" w:rsidRDefault="00E7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E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D7F25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78472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560A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FA15F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6A4E2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2C2C6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35DF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1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9E991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1510C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596F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0E860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05A3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FA2C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CECFB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A7B7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EBCCD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C8BD2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D7E86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329F9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8C49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653A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F893F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44E0D" w:rsidR="00B87ED3" w:rsidRPr="00944D28" w:rsidRDefault="00E7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E5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0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9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C0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3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3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6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D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58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2024-06-15T16:19:00.0000000Z</dcterms:modified>
</coreProperties>
</file>