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E78D71" w:rsidR="00C759E7" w:rsidRPr="00C61931" w:rsidRDefault="006D5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F9189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513A8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CA145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A849F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EDCFC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6BE7B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B068D" w:rsidR="00B87ED3" w:rsidRPr="00944D28" w:rsidRDefault="006D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7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4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6B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9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0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9E3C6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E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B93F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F262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8DEC7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E263C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269BF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B9C2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0E20B" w:rsidR="00B87ED3" w:rsidRPr="00944D28" w:rsidRDefault="006D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0C4D1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514E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2C8FC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B5D64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9981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1477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C2336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4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5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654B3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3F30C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B3CAA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516C9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8B7D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86D5D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2FAB5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8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CF125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6C07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51FFB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474F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4BDBB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7BF4F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81EA9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15824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CE706" w:rsidR="00B87ED3" w:rsidRPr="00944D28" w:rsidRDefault="006D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4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B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F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A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C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4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F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7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24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