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56B35C" w:rsidR="00FD3806" w:rsidRPr="00A72646" w:rsidRDefault="00C926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CB493" w:rsidR="00FD3806" w:rsidRPr="002A5E6C" w:rsidRDefault="00C926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BCCA4" w:rsidR="00B87ED3" w:rsidRPr="00AF0D95" w:rsidRDefault="00C92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C4878" w:rsidR="00B87ED3" w:rsidRPr="00AF0D95" w:rsidRDefault="00C92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8E4B3" w:rsidR="00B87ED3" w:rsidRPr="00AF0D95" w:rsidRDefault="00C92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09864" w:rsidR="00B87ED3" w:rsidRPr="00AF0D95" w:rsidRDefault="00C92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42CB2" w:rsidR="00B87ED3" w:rsidRPr="00AF0D95" w:rsidRDefault="00C92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81C06" w:rsidR="00B87ED3" w:rsidRPr="00AF0D95" w:rsidRDefault="00C92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672EC" w:rsidR="00B87ED3" w:rsidRPr="00AF0D95" w:rsidRDefault="00C92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B9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F0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80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14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D6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71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C2510" w:rsidR="00B87ED3" w:rsidRPr="00AF0D95" w:rsidRDefault="00C92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C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F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1F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C4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8D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C7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69B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27BF0" w:rsidR="00B87ED3" w:rsidRPr="00AF0D95" w:rsidRDefault="00C92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E2D16" w:rsidR="00B87ED3" w:rsidRPr="00AF0D95" w:rsidRDefault="00C92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0268F" w:rsidR="00B87ED3" w:rsidRPr="00AF0D95" w:rsidRDefault="00C92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8EE9B" w:rsidR="00B87ED3" w:rsidRPr="00AF0D95" w:rsidRDefault="00C92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A7AC0" w:rsidR="00B87ED3" w:rsidRPr="00AF0D95" w:rsidRDefault="00C92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CF543" w:rsidR="00B87ED3" w:rsidRPr="00AF0D95" w:rsidRDefault="00C92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0AC23" w:rsidR="00B87ED3" w:rsidRPr="00AF0D95" w:rsidRDefault="00C92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9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8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40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9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C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A1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89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0065E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9C489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B9BB1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DD04D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F42AE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D7C83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32E60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1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5C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D1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DD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E7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70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11B3A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91D0C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BA7C9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C9612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36E41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F04C7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2583B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E5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C2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0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61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9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2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FA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58F11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A2D25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09744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307BE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A4B71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11E7D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AE70C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E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A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80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C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D1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EA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7C07D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632C9" w:rsidR="00B87ED3" w:rsidRPr="00AF0D95" w:rsidRDefault="00C92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2D4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5C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03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0A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01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A05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071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1C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4B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63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2E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57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6FA2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5D09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268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