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91BE1" w:rsidR="00FD3806" w:rsidRPr="00A72646" w:rsidRDefault="007C5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425D6" w:rsidR="00FD3806" w:rsidRPr="002A5E6C" w:rsidRDefault="007C5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373DF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06B51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0A08D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E1A54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7D227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EFC31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1994" w:rsidR="00B87ED3" w:rsidRPr="00AF0D95" w:rsidRDefault="007C5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F4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2C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86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E1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6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FAD3A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56915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4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5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6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5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F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55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FD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6ED9E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9B977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FDE6A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AE789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40006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4C0C7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DDB9A" w:rsidR="00B87ED3" w:rsidRPr="00AF0D95" w:rsidRDefault="007C5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6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5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D0438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6C7B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A77A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046ED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D08C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4C7B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5341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7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7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C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C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49CD9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7350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60D82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3986C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96C5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E1558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8D050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B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B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9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E1E9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4EF66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6484B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2C63D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F831A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3CFC5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10B6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6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F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73122" w:rsidR="00B87ED3" w:rsidRPr="00AF0D95" w:rsidRDefault="007C5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84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75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D3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D9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06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44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14B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C7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E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E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6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1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92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AD3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52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