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21F1A" w:rsidR="00D930ED" w:rsidRPr="00EA69E9" w:rsidRDefault="00B53C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0A314" w:rsidR="00D930ED" w:rsidRPr="00790574" w:rsidRDefault="00B53C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694F8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6A5E1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F029B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23E76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E585A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0B6AF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340EC" w:rsidR="00B87ED3" w:rsidRPr="00FC7F6A" w:rsidRDefault="00B5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CF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B4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DC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D7E5D" w:rsidR="00B87ED3" w:rsidRPr="00D44524" w:rsidRDefault="00B5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B841B" w:rsidR="00B87ED3" w:rsidRPr="00D44524" w:rsidRDefault="00B5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10EF27" w:rsidR="00B87ED3" w:rsidRPr="00D44524" w:rsidRDefault="00B5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E6529" w:rsidR="00B87ED3" w:rsidRPr="00D44524" w:rsidRDefault="00B5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CAD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CE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88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C83C5" w:rsidR="000B5588" w:rsidRPr="00EA69E9" w:rsidRDefault="00B53C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7C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38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BB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4BF6CC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DAFD6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F5892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F5E0B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052E1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43A7F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40552" w:rsidR="000B5588" w:rsidRPr="00D44524" w:rsidRDefault="00B5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7D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F5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5D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7C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83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51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CF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8F2F1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04C62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8A7C1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0AC2D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78C2C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9FDA1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52C29" w:rsidR="00846B8B" w:rsidRPr="00D44524" w:rsidRDefault="00B5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FD0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F2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85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9F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95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3C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BE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10925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DBFBC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86CDF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6CF57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24BFA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E7BE8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07FDB" w:rsidR="007A5870" w:rsidRPr="00D44524" w:rsidRDefault="00B5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8C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16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56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D1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9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47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5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F51AF" w:rsidR="0021795A" w:rsidRPr="00D44524" w:rsidRDefault="00B5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532AB" w:rsidR="0021795A" w:rsidRPr="00D44524" w:rsidRDefault="00B5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F73D1" w:rsidR="0021795A" w:rsidRPr="00D44524" w:rsidRDefault="00B5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096DB" w:rsidR="0021795A" w:rsidRPr="00D44524" w:rsidRDefault="00B5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C37FEE" w:rsidR="0021795A" w:rsidRPr="00D44524" w:rsidRDefault="00B5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85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FF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D5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25A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065AB" w:rsidR="00DF25F7" w:rsidRPr="00EA69E9" w:rsidRDefault="00B53C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984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F9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13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96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C35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2024-06-18T07:38:00.0000000Z</dcterms:modified>
</coreProperties>
</file>