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926D5E" w:rsidR="00D930ED" w:rsidRPr="00EA69E9" w:rsidRDefault="008546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DE3BA" w:rsidR="00D930ED" w:rsidRPr="00790574" w:rsidRDefault="008546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3C5FB5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FF6A0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AE2B8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DEF1B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CA2C1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8FDD3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A12C1" w:rsidR="00B87ED3" w:rsidRPr="00FC7F6A" w:rsidRDefault="0085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62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E1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99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C2B61" w:rsidR="00B87ED3" w:rsidRPr="00D44524" w:rsidRDefault="0085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44FCE" w:rsidR="00B87ED3" w:rsidRPr="00D44524" w:rsidRDefault="0085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87FAD" w:rsidR="00B87ED3" w:rsidRPr="00D44524" w:rsidRDefault="0085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A5E7E" w:rsidR="00B87ED3" w:rsidRPr="00D44524" w:rsidRDefault="0085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62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05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40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8D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6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6D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3A2BA8D" w14:textId="77777777" w:rsidR="0085467E" w:rsidRDefault="0085467E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1B87EB97" w14:textId="64DB772E" w:rsidR="000B5588" w:rsidRPr="00EA69E9" w:rsidRDefault="008546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A565C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5A1B6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0E7AAB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4F43E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363AF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AC41E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1413D" w:rsidR="000B5588" w:rsidRPr="00D44524" w:rsidRDefault="0085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E4103" w:rsidR="00846B8B" w:rsidRPr="00EA69E9" w:rsidRDefault="008546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97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84D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A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43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2A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07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45994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AC9F02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0B4AD8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7F087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20116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C21F5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44C9A" w:rsidR="00846B8B" w:rsidRPr="00D44524" w:rsidRDefault="0085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D4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C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2E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3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06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F9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B5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419E3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39C24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D4691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CCEB6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E366B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4E4C0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1B33E" w:rsidR="007A5870" w:rsidRPr="00D44524" w:rsidRDefault="0085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1C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9D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9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2C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A9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88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A62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C5DD5" w:rsidR="0021795A" w:rsidRPr="00D44524" w:rsidRDefault="0085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5675C" w:rsidR="0021795A" w:rsidRPr="00D44524" w:rsidRDefault="0085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D7418" w:rsidR="0021795A" w:rsidRPr="00D44524" w:rsidRDefault="0085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E2850B" w:rsidR="0021795A" w:rsidRPr="00D44524" w:rsidRDefault="0085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F48D8" w:rsidR="0021795A" w:rsidRPr="00D44524" w:rsidRDefault="0085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D0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37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87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B1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BB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6A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A7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5E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D5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4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67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