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CA86E" w:rsidR="00D930ED" w:rsidRPr="00EA69E9" w:rsidRDefault="00F07C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C0FEC" w:rsidR="00D930ED" w:rsidRPr="00790574" w:rsidRDefault="00F07C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D4CE2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CC01F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7A5AF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56352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F6B75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E5F79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CC331" w:rsidR="00B87ED3" w:rsidRPr="00FC7F6A" w:rsidRDefault="00F07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4BC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23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3C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86729" w:rsidR="00B87ED3" w:rsidRPr="00D44524" w:rsidRDefault="00F0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E11FA" w:rsidR="00B87ED3" w:rsidRPr="00D44524" w:rsidRDefault="00F0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8151B" w:rsidR="00B87ED3" w:rsidRPr="00D44524" w:rsidRDefault="00F0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5A5D2" w:rsidR="00B87ED3" w:rsidRPr="00D44524" w:rsidRDefault="00F07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37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CC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F17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A4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48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E8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74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69EC9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B4656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46B08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CFCB3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B2969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F7A1F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D0AA0" w:rsidR="000B5588" w:rsidRPr="00D44524" w:rsidRDefault="00F07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463A3" w:rsidR="00846B8B" w:rsidRPr="00EA69E9" w:rsidRDefault="00F07C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64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AD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74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05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CB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D4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69CEB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2B22C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53706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FF42E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A7E7D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BA5C1D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C42A7" w:rsidR="00846B8B" w:rsidRPr="00D44524" w:rsidRDefault="00F07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EA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A1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CC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76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35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CB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75F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EEFBD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E87DC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B8335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5E84B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60F71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49160E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BB709" w:rsidR="007A5870" w:rsidRPr="00D44524" w:rsidRDefault="00F07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FE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BEF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58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D7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B2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FD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9A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57D2B" w:rsidR="0021795A" w:rsidRPr="00D44524" w:rsidRDefault="00F0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AD809" w:rsidR="0021795A" w:rsidRPr="00D44524" w:rsidRDefault="00F0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38B45" w:rsidR="0021795A" w:rsidRPr="00D44524" w:rsidRDefault="00F0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D04CF" w:rsidR="0021795A" w:rsidRPr="00D44524" w:rsidRDefault="00F0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98970" w:rsidR="0021795A" w:rsidRPr="00D44524" w:rsidRDefault="00F07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31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01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FB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EB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2A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E2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58318" w:rsidR="00DF25F7" w:rsidRPr="00EA69E9" w:rsidRDefault="00F07C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C2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FF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C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CF2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