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5F9C" w:rsidR="0061148E" w:rsidRPr="0035681E" w:rsidRDefault="000B3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8908" w:rsidR="0061148E" w:rsidRPr="0035681E" w:rsidRDefault="000B3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0B9B1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A76D8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676BA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04BAD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03FD3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31E96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6C6C7" w:rsidR="00CD0676" w:rsidRPr="00944D28" w:rsidRDefault="000B3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2B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5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6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DD1D6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5AB33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64659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5BBBD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5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E3CF" w:rsidR="00B87ED3" w:rsidRPr="00944D28" w:rsidRDefault="000B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64292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6A2C6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3EF97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92AD2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11AC1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AA0AE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3DE31" w:rsidR="00B87ED3" w:rsidRPr="00944D28" w:rsidRDefault="000B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F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8514B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8BDD2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42E18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017A8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AB443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18F83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C3BD5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E7E76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E6D16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3DD6F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E5D49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0D1C3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EA241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3474B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B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2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C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A04E5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33E4F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868DF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09744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8DF1E" w:rsidR="00B87ED3" w:rsidRPr="00944D28" w:rsidRDefault="000B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54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9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2024-06-16T00:08:00.0000000Z</dcterms:modified>
</coreProperties>
</file>