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CBECB" w:rsidR="0061148E" w:rsidRPr="00C834E2" w:rsidRDefault="004A7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7A733" w:rsidR="0061148E" w:rsidRPr="00C834E2" w:rsidRDefault="004A7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67044" w:rsidR="00B87ED3" w:rsidRPr="00944D28" w:rsidRDefault="004A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4CF73" w:rsidR="00B87ED3" w:rsidRPr="00944D28" w:rsidRDefault="004A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CD38F" w:rsidR="00B87ED3" w:rsidRPr="00944D28" w:rsidRDefault="004A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B50EE" w:rsidR="00B87ED3" w:rsidRPr="00944D28" w:rsidRDefault="004A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84F8A" w:rsidR="00B87ED3" w:rsidRPr="00944D28" w:rsidRDefault="004A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7F0B6" w:rsidR="00B87ED3" w:rsidRPr="00944D28" w:rsidRDefault="004A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AADA8" w:rsidR="00B87ED3" w:rsidRPr="00944D28" w:rsidRDefault="004A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63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0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9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9A2EF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D5B50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8BC09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F21CA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2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F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C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4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2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04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AC94C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80450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416FA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9AE2F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32D74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8D0A5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1569A" w:rsidR="00B87ED3" w:rsidRPr="00944D28" w:rsidRDefault="004A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9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A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C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9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47F07" w:rsidR="00B87ED3" w:rsidRPr="00944D28" w:rsidRDefault="004A7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77FD0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FC89A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61E5A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5862B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05B14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528EB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F3E4C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7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9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2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FF58D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CD808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A89C6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6FD1A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942F3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22DFC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11661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C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8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B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4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3D65C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9C459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BF0A9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78E2F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8018F" w:rsidR="00B87ED3" w:rsidRPr="00944D28" w:rsidRDefault="004A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67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F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C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6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0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7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A72C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6F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2024-06-16T16:18:00.0000000Z</dcterms:modified>
</coreProperties>
</file>