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89D5" w:rsidR="0061148E" w:rsidRPr="008F69F5" w:rsidRDefault="001B1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6D38" w:rsidR="0061148E" w:rsidRPr="008F69F5" w:rsidRDefault="001B1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1FEEC" w:rsidR="00B87ED3" w:rsidRPr="008F69F5" w:rsidRDefault="001B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1761C" w:rsidR="00B87ED3" w:rsidRPr="008F69F5" w:rsidRDefault="001B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32896" w:rsidR="00B87ED3" w:rsidRPr="008F69F5" w:rsidRDefault="001B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DAE73" w:rsidR="00B87ED3" w:rsidRPr="008F69F5" w:rsidRDefault="001B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4A647" w:rsidR="00B87ED3" w:rsidRPr="008F69F5" w:rsidRDefault="001B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7CB00" w:rsidR="00B87ED3" w:rsidRPr="008F69F5" w:rsidRDefault="001B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01511" w:rsidR="00B87ED3" w:rsidRPr="008F69F5" w:rsidRDefault="001B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4C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B4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03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6DF1A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F8934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6FF44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2A6F2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7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6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24BF9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DE833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73AE6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CB42E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169D7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1F6BD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3618A" w:rsidR="00B87ED3" w:rsidRPr="008F69F5" w:rsidRDefault="001B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3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16B54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71E02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0650C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9424E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E4D32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2BE85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5A57F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A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9F036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5ECEC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2A032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6930D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3ADEA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3A323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9B7C3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B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A82E6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8DF3F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0C440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1A10D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15471" w:rsidR="00B87ED3" w:rsidRPr="008F69F5" w:rsidRDefault="001B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15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75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5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F08E" w:rsidR="00B87ED3" w:rsidRPr="00944D28" w:rsidRDefault="001B1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AB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