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0D5278" w:rsidR="00563B6E" w:rsidRPr="00B24A33" w:rsidRDefault="00DD1D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E0AF6" w:rsidR="00563B6E" w:rsidRPr="00B24A33" w:rsidRDefault="00DD1D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350C1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21C58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EDFF2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8F627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82356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16F29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546B3" w:rsidR="00C11CD7" w:rsidRPr="00B24A33" w:rsidRDefault="00DD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E4FF8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41909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DCDCF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90B61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160CDF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3388F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7646F" w:rsidR="002113B7" w:rsidRPr="00B24A33" w:rsidRDefault="00DD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FF304A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6D12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D2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63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F8A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DA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4D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32E5B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F554EB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6EBE7D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A1F9EC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C30E86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033D72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FFEFC" w:rsidR="002113B7" w:rsidRPr="00B24A33" w:rsidRDefault="00DD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63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C79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EB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DC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12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8F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E859AB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B8A28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9F62D9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B34C93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95EACD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15E5D0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EA774F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0DE33" w:rsidR="002113B7" w:rsidRPr="00B24A33" w:rsidRDefault="00DD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C0482" w:rsidR="005157D3" w:rsidRPr="00B24A33" w:rsidRDefault="00DD1DE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19FF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D9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D9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E1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FF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91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F1B79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8F13FA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595716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9907BA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A9004C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F90001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40CF3" w:rsidR="006E49F3" w:rsidRPr="00B24A33" w:rsidRDefault="00DD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3DB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FE2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6EC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A1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D3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20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41C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C8515" w:rsidR="006E49F3" w:rsidRPr="00B24A33" w:rsidRDefault="00DD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114324" w:rsidR="006E49F3" w:rsidRPr="00B24A33" w:rsidRDefault="00DD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994D44" w:rsidR="006E49F3" w:rsidRPr="00B24A33" w:rsidRDefault="00DD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D59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4AE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C77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01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A7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97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62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42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3F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57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EEE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D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BC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DE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