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3FBF2" w:rsidR="0061148E" w:rsidRPr="0035681E" w:rsidRDefault="008A1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B2F8" w:rsidR="0061148E" w:rsidRPr="0035681E" w:rsidRDefault="008A1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85395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08D1A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C4B43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5EC4C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1DA9E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1310B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C780F" w:rsidR="00CD0676" w:rsidRPr="00944D28" w:rsidRDefault="008A1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F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2490C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0293D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3FE94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6DF08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0F995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670EB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96BF" w:rsidR="00B87ED3" w:rsidRPr="00944D28" w:rsidRDefault="008A1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BBD7" w:rsidR="00B87ED3" w:rsidRPr="00944D28" w:rsidRDefault="008A1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9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02B34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27134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A883F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FF1D6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734B1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2D69D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0510E" w:rsidR="00B87ED3" w:rsidRPr="00944D28" w:rsidRDefault="008A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6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8C95D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89960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3A7E0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A5C99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22C28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9E2FD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A811B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11492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282C7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A84C3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CA6B3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E8025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8CE33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33E9F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F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2236D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78CB9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3DDF0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01542" w:rsidR="00B87ED3" w:rsidRPr="00944D28" w:rsidRDefault="008A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87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3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FC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4C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