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EED2" w:rsidR="0061148E" w:rsidRPr="0035681E" w:rsidRDefault="00CB0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98E53" w:rsidR="0061148E" w:rsidRPr="0035681E" w:rsidRDefault="00CB0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1A8D1" w:rsidR="00CD0676" w:rsidRPr="00944D28" w:rsidRDefault="00CB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4D0B4" w:rsidR="00CD0676" w:rsidRPr="00944D28" w:rsidRDefault="00CB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D3793" w:rsidR="00CD0676" w:rsidRPr="00944D28" w:rsidRDefault="00CB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A0D4F" w:rsidR="00CD0676" w:rsidRPr="00944D28" w:rsidRDefault="00CB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DEE8F" w:rsidR="00CD0676" w:rsidRPr="00944D28" w:rsidRDefault="00CB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C1A80" w:rsidR="00CD0676" w:rsidRPr="00944D28" w:rsidRDefault="00CB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7719F" w:rsidR="00CD0676" w:rsidRPr="00944D28" w:rsidRDefault="00CB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4AAD7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44792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C5A4B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F1E16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8DF41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90C31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9B047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B4026" w:rsidR="00B87ED3" w:rsidRPr="00944D28" w:rsidRDefault="00CB0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A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0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1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9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5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C5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D2636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1455E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B4E97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6F3A2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A4470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1F5CD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19F3C" w:rsidR="00B87ED3" w:rsidRPr="00944D28" w:rsidRDefault="00C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F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2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6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A0B9C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35B7F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64ECE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A714F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8E7CA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6D177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14F9C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C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9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E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ADBB8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6233C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2DF91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3C8F4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7D897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52A2E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12BD5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C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1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B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EEC0E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1378E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2347E" w:rsidR="00B87ED3" w:rsidRPr="00944D28" w:rsidRDefault="00C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9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6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0C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FE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1C5D1" w:rsidR="00B87ED3" w:rsidRPr="00944D28" w:rsidRDefault="00CB0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4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F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7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074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