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0C50" w:rsidR="0061148E" w:rsidRPr="00944D28" w:rsidRDefault="009B3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9FC3" w:rsidR="0061148E" w:rsidRPr="004A7085" w:rsidRDefault="009B3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1F6C2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B8235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11A1D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722BA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76A78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7B4DF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DF1CD" w:rsidR="00A67F55" w:rsidRPr="00944D28" w:rsidRDefault="009B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DE459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5A37B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126A9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7C9A0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6AE0B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31F91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D6630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E5EF" w:rsidR="00B87ED3" w:rsidRPr="00944D28" w:rsidRDefault="009B3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EDD52" w:rsidR="00B87ED3" w:rsidRPr="00944D28" w:rsidRDefault="009B3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BBCFC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DBB79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BDA5F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F2D1D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6EE30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F5948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0EE8B" w:rsidR="00B87ED3" w:rsidRPr="00944D28" w:rsidRDefault="009B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17676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E2941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C7F3C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D8547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94BA6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9B889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0266F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46F2E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7AB41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A8942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A777F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6B7AE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FD570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ECBEA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8B35C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C2BF1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6EFBF" w:rsidR="00B87ED3" w:rsidRPr="00944D28" w:rsidRDefault="009B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1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1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C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0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B30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