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FB4D" w:rsidR="0061148E" w:rsidRPr="00944D28" w:rsidRDefault="00B70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84D2" w:rsidR="0061148E" w:rsidRPr="004A7085" w:rsidRDefault="00B70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7073C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C99AA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E9F91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46878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B843E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27B6A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69601" w:rsidR="00A67F55" w:rsidRPr="00944D28" w:rsidRDefault="00B70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D6140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AEFFC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16193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8745F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FB899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84BF8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BA4F1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17A1" w:rsidR="00B87ED3" w:rsidRPr="00944D28" w:rsidRDefault="00B70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9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8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EDA9A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5F1F0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D8B67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609DA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199D8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1804D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850EE" w:rsidR="00B87ED3" w:rsidRPr="00944D28" w:rsidRDefault="00B7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5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D79C" w:rsidR="00B87ED3" w:rsidRPr="00944D28" w:rsidRDefault="00B70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1073B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1F555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114B6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F2E0B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8BAFC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F4CED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792D1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78114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E8894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802E6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D9AAF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B270E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B3DE5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04EB2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41E6" w:rsidR="00B87ED3" w:rsidRPr="00944D28" w:rsidRDefault="00B70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CDC03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B1640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BB665" w:rsidR="00B87ED3" w:rsidRPr="00944D28" w:rsidRDefault="00B7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3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D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E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D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D2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