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FCB2D" w:rsidR="0061148E" w:rsidRPr="008F69F5" w:rsidRDefault="00F962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4FF7" w:rsidR="0061148E" w:rsidRPr="008F69F5" w:rsidRDefault="00F962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2B606" w:rsidR="00B87ED3" w:rsidRPr="008F69F5" w:rsidRDefault="00F9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DF8E65" w:rsidR="00B87ED3" w:rsidRPr="008F69F5" w:rsidRDefault="00F9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2F170" w:rsidR="00B87ED3" w:rsidRPr="008F69F5" w:rsidRDefault="00F9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48A82" w:rsidR="00B87ED3" w:rsidRPr="008F69F5" w:rsidRDefault="00F9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1027E" w:rsidR="00B87ED3" w:rsidRPr="008F69F5" w:rsidRDefault="00F9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4F5A4" w:rsidR="00B87ED3" w:rsidRPr="008F69F5" w:rsidRDefault="00F9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8439D" w:rsidR="00B87ED3" w:rsidRPr="008F69F5" w:rsidRDefault="00F96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4FBB6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AECBF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E80BC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CB0BA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1A922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9F437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1765B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C9EE" w:rsidR="00B87ED3" w:rsidRPr="00944D28" w:rsidRDefault="00F96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D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2BB5A" w:rsidR="00B87ED3" w:rsidRPr="00944D28" w:rsidRDefault="00F96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8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8DA5B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180A9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FDAB3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30EB6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5EC0F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0FBC6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2818B" w:rsidR="00B87ED3" w:rsidRPr="008F69F5" w:rsidRDefault="00F96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D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1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5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D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7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2CD59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726EB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FCBB9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41C82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C4C41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87D58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D1CEE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C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F563B" w:rsidR="00B87ED3" w:rsidRPr="00944D28" w:rsidRDefault="00F96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B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C275E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AA6CD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92210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65ED5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A34D2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7FA33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271D5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E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6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5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B7780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B216A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DD6DB" w:rsidR="00B87ED3" w:rsidRPr="008F69F5" w:rsidRDefault="00F96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D9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51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29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E4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B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F62"/>
    <w:rsid w:val="00F962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2024-06-15T06:58:00.0000000Z</dcterms:modified>
</coreProperties>
</file>