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E55068" w:rsidR="00FD3806" w:rsidRPr="00A72646" w:rsidRDefault="003224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1D847" w:rsidR="00FD3806" w:rsidRPr="002A5E6C" w:rsidRDefault="003224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DAFD3" w:rsidR="00B87ED3" w:rsidRPr="00AF0D95" w:rsidRDefault="0032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416F9" w:rsidR="00B87ED3" w:rsidRPr="00AF0D95" w:rsidRDefault="0032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DEDF7" w:rsidR="00B87ED3" w:rsidRPr="00AF0D95" w:rsidRDefault="0032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2FAEE" w:rsidR="00B87ED3" w:rsidRPr="00AF0D95" w:rsidRDefault="0032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35C6E" w:rsidR="00B87ED3" w:rsidRPr="00AF0D95" w:rsidRDefault="0032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6CC8F" w:rsidR="00B87ED3" w:rsidRPr="00AF0D95" w:rsidRDefault="0032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B1875" w:rsidR="00B87ED3" w:rsidRPr="00AF0D95" w:rsidRDefault="00322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C5464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961B3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95229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5D89A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4C444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F77DB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E9838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8123" w:rsidR="00B87ED3" w:rsidRPr="00AF0D95" w:rsidRDefault="003224C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60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B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36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A4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0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283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4416D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424F4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661F0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99D0B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E261B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4D3B7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FC379" w:rsidR="00B87ED3" w:rsidRPr="00AF0D95" w:rsidRDefault="0032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EB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A9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2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A5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8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F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AA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BE9FE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6E135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8D7AB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1CC98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CDB11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72800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95F8E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B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6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6B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2C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F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65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37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C27C2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72D13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0F4F9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FCB57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7C01F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163E3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D3805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E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90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4A399" w:rsidR="00B87ED3" w:rsidRPr="00AF0D95" w:rsidRDefault="003224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88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4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1A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AD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82354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9BD17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563E8" w:rsidR="00B87ED3" w:rsidRPr="00AF0D95" w:rsidRDefault="00322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DA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25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C0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5F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02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7E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8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76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80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21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19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982B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24CF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